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AF02E1">
        <w:rPr>
          <w:rFonts w:ascii="Times New Roman" w:hAnsi="Times New Roman" w:cs="Times New Roman"/>
          <w:sz w:val="28"/>
          <w:szCs w:val="28"/>
        </w:rPr>
        <w:t>17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833E36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833E36">
        <w:rPr>
          <w:rFonts w:ascii="Times New Roman" w:hAnsi="Times New Roman" w:cs="Times New Roman"/>
          <w:sz w:val="28"/>
          <w:szCs w:val="28"/>
        </w:rPr>
        <w:t>11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833E36"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4D79AE">
        <w:rPr>
          <w:rFonts w:ascii="Times New Roman" w:hAnsi="Times New Roman" w:cs="Times New Roman"/>
          <w:sz w:val="28"/>
          <w:szCs w:val="28"/>
        </w:rPr>
        <w:t>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AF02E1">
        <w:rPr>
          <w:rFonts w:ascii="Times New Roman" w:hAnsi="Times New Roman" w:cs="Times New Roman"/>
          <w:sz w:val="28"/>
        </w:rPr>
        <w:t>17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AF02E1">
        <w:rPr>
          <w:rFonts w:ascii="Times New Roman" w:hAnsi="Times New Roman" w:cs="Times New Roman"/>
          <w:sz w:val="28"/>
        </w:rPr>
        <w:t>17</w:t>
      </w:r>
      <w:r w:rsidR="00F6300A">
        <w:rPr>
          <w:rFonts w:ascii="Times New Roman" w:hAnsi="Times New Roman" w:cs="Times New Roman"/>
          <w:sz w:val="28"/>
        </w:rPr>
        <w:t>.</w:t>
      </w:r>
      <w:r w:rsidR="00AF02E1">
        <w:rPr>
          <w:rFonts w:ascii="Times New Roman" w:hAnsi="Times New Roman" w:cs="Times New Roman"/>
          <w:sz w:val="28"/>
        </w:rPr>
        <w:t>06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CE0246">
        <w:rPr>
          <w:rFonts w:ascii="Times New Roman" w:hAnsi="Times New Roman" w:cs="Times New Roman"/>
          <w:sz w:val="28"/>
        </w:rPr>
        <w:t>09</w:t>
      </w:r>
      <w:r w:rsidR="00C42F38">
        <w:rPr>
          <w:rFonts w:ascii="Times New Roman" w:hAnsi="Times New Roman" w:cs="Times New Roman"/>
          <w:sz w:val="28"/>
        </w:rPr>
        <w:t>.</w:t>
      </w:r>
      <w:r w:rsidR="00CE0246">
        <w:rPr>
          <w:rFonts w:ascii="Times New Roman" w:hAnsi="Times New Roman" w:cs="Times New Roman"/>
          <w:sz w:val="28"/>
        </w:rPr>
        <w:t>07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 xml:space="preserve">ния конкурса: </w:t>
      </w:r>
      <w:r w:rsidR="00CE0246">
        <w:rPr>
          <w:rFonts w:ascii="Times New Roman" w:hAnsi="Times New Roman" w:cs="Times New Roman"/>
          <w:color w:val="000000" w:themeColor="text1"/>
          <w:sz w:val="28"/>
        </w:rPr>
        <w:t>11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</w:t>
      </w:r>
      <w:r w:rsidR="00AF02E1">
        <w:rPr>
          <w:rFonts w:ascii="Times New Roman" w:hAnsi="Times New Roman" w:cs="Times New Roman"/>
          <w:color w:val="000000" w:themeColor="text1"/>
          <w:sz w:val="28"/>
        </w:rPr>
        <w:t>07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  <w:r w:rsidRPr="00987EFD">
        <w:rPr>
          <w:rFonts w:ascii="Times New Roman" w:hAnsi="Times New Roman" w:cs="Times New Roman"/>
          <w:sz w:val="28"/>
        </w:rPr>
        <w:t>, с 11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CE0246">
        <w:rPr>
          <w:rFonts w:ascii="Times New Roman" w:hAnsi="Times New Roman" w:cs="Times New Roman"/>
          <w:color w:val="000000" w:themeColor="text1"/>
          <w:sz w:val="28"/>
        </w:rPr>
        <w:t>11</w:t>
      </w:r>
      <w:r w:rsidR="00AF02E1">
        <w:rPr>
          <w:rFonts w:ascii="Times New Roman" w:hAnsi="Times New Roman" w:cs="Times New Roman"/>
          <w:color w:val="000000" w:themeColor="text1"/>
          <w:sz w:val="28"/>
        </w:rPr>
        <w:t>.07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  <w:r w:rsidRPr="00987EFD">
        <w:rPr>
          <w:rFonts w:ascii="Times New Roman" w:hAnsi="Times New Roman" w:cs="Times New Roman"/>
          <w:sz w:val="28"/>
        </w:rPr>
        <w:t>, с 11.00.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AF02E1">
        <w:rPr>
          <w:rFonts w:ascii="Times New Roman" w:hAnsi="Times New Roman" w:cs="Times New Roman"/>
          <w:color w:val="000000" w:themeColor="text1"/>
          <w:sz w:val="28"/>
        </w:rPr>
        <w:t>1</w:t>
      </w:r>
      <w:r w:rsidR="00CE0246">
        <w:rPr>
          <w:rFonts w:ascii="Times New Roman" w:hAnsi="Times New Roman" w:cs="Times New Roman"/>
          <w:color w:val="000000" w:themeColor="text1"/>
          <w:sz w:val="28"/>
        </w:rPr>
        <w:t>1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</w:t>
      </w:r>
      <w:r w:rsidR="00AF02E1">
        <w:rPr>
          <w:rFonts w:ascii="Times New Roman" w:hAnsi="Times New Roman" w:cs="Times New Roman"/>
          <w:color w:val="000000" w:themeColor="text1"/>
          <w:sz w:val="28"/>
        </w:rPr>
        <w:t>07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E0246" w:rsidRDefault="00CE0246" w:rsidP="00CE024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Осетия-Алания (по </w:t>
      </w:r>
      <w:r w:rsid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согласованию);</w:t>
      </w:r>
    </w:p>
    <w:p w:rsidR="001F1067" w:rsidRDefault="001F106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-начальник Правового управления.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CE024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22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CE024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двадцать две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CE02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66" w:type="dxa"/>
        <w:jc w:val="center"/>
        <w:tblLayout w:type="fixed"/>
        <w:tblLook w:val="04A0" w:firstRow="1" w:lastRow="0" w:firstColumn="1" w:lastColumn="0" w:noHBand="0" w:noVBand="1"/>
      </w:tblPr>
      <w:tblGrid>
        <w:gridCol w:w="967"/>
        <w:gridCol w:w="3180"/>
        <w:gridCol w:w="6019"/>
      </w:tblGrid>
      <w:tr w:rsidR="00E54C78" w:rsidRPr="003D6ADC" w:rsidTr="00962534">
        <w:trPr>
          <w:trHeight w:val="1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764" w:rsidRPr="003D6ADC" w:rsidTr="00962534">
        <w:trPr>
          <w:trHeight w:val="43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Pr="00EC6A65" w:rsidRDefault="00927764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764" w:rsidRDefault="00927764" w:rsidP="00927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Маркова,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</w:p>
          <w:p w:rsidR="00927764" w:rsidRPr="00927764" w:rsidRDefault="00927764" w:rsidP="00927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B3C">
              <w:rPr>
                <w:rFonts w:ascii="Times New Roman" w:hAnsi="Times New Roman" w:cs="Times New Roman"/>
                <w:color w:val="000000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0B3C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Default="00927764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Керчелаева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  <w:p w:rsidR="00CE0246" w:rsidRPr="003D6ADC" w:rsidRDefault="00CE024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40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927764" w:rsidRDefault="00927764" w:rsidP="00927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7C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 w:rsidR="00A7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мороженного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DA5AEA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 </w:t>
            </w:r>
          </w:p>
          <w:p w:rsidR="00CE0246" w:rsidRDefault="00CE024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74BC6" w:rsidRDefault="00DA5AEA" w:rsidP="00DA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Весенняя,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DA5AEA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Мельницкий В.А.</w:t>
            </w:r>
          </w:p>
          <w:p w:rsidR="00CE0246" w:rsidRPr="003D6ADC" w:rsidRDefault="00CE024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74BC6" w:rsidRDefault="00DA5AEA" w:rsidP="00DA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кв.,               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DA5AEA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Мельницкий В.А.</w:t>
            </w:r>
          </w:p>
          <w:p w:rsidR="00CE0246" w:rsidRPr="00F6300A" w:rsidRDefault="00CE024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74BC6" w:rsidRDefault="00DA5AEA" w:rsidP="00DA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DA5AEA" w:rsidP="009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Мельницкий В.А.</w:t>
            </w:r>
          </w:p>
          <w:p w:rsidR="00CE0246" w:rsidRPr="00F6300A" w:rsidRDefault="00CE0246" w:rsidP="009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A5AEA" w:rsidRDefault="00DA5AEA" w:rsidP="00DA5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Редант-2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    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  <w:r w:rsidR="00A7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хлебо</w:t>
            </w:r>
            <w:proofErr w:type="spellEnd"/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-булочных</w:t>
            </w:r>
            <w:proofErr w:type="gramEnd"/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изделий</w:t>
            </w: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69B" w:rsidRPr="00D74BC6">
              <w:rPr>
                <w:rFonts w:ascii="Times New Roman" w:hAnsi="Times New Roman" w:cs="Times New Roman"/>
                <w:sz w:val="24"/>
                <w:szCs w:val="24"/>
              </w:rPr>
              <w:t>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A701EE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 </w:t>
            </w:r>
          </w:p>
          <w:p w:rsidR="00CE0246" w:rsidRPr="00F6300A" w:rsidRDefault="00CE024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A701EE" w:rsidRDefault="00A701EE" w:rsidP="00A70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продукции животноводства и птицеводства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A701EE" w:rsidP="009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«Агро-Алания»</w:t>
            </w:r>
          </w:p>
          <w:p w:rsidR="00CE0246" w:rsidRDefault="00CE0246" w:rsidP="009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A701EE" w:rsidRDefault="00A701EE" w:rsidP="00A70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продовольственных товаров смешанного ассортимента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A701EE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Гамзатов Р.М.</w:t>
            </w:r>
          </w:p>
          <w:p w:rsidR="00CE0246" w:rsidRDefault="00CE0246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документации. Признать победителем.</w:t>
            </w:r>
          </w:p>
        </w:tc>
      </w:tr>
      <w:tr w:rsidR="00927764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Pr="00EC6A65" w:rsidRDefault="00927764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1EE" w:rsidRPr="00A701EE" w:rsidRDefault="00A701EE" w:rsidP="00A70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Реализация хлебобулочных изделий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Default="00A701EE" w:rsidP="005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  <w:p w:rsidR="00CE0246" w:rsidRPr="00F6300A" w:rsidRDefault="00CE0246" w:rsidP="005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27764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Pr="00EC6A65" w:rsidRDefault="00927764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764" w:rsidRPr="00A701EE" w:rsidRDefault="00A701EE" w:rsidP="00A70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Куйбышева/ ул. </w:t>
            </w:r>
            <w:proofErr w:type="spellStart"/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 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C1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Default="00A701EE" w:rsidP="005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  <w:p w:rsidR="00CE0246" w:rsidRDefault="00CE0246" w:rsidP="00CE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требованиям конкурсной документации. 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A1535D" w:rsidRDefault="00A1535D" w:rsidP="00A1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Церетели,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(готовая кухня)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A1535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Кейтеринг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-Бавария»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27764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Pr="00EC6A65" w:rsidRDefault="00927764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764" w:rsidRPr="00A1535D" w:rsidRDefault="00A1535D" w:rsidP="00A1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(р-он Олимп парка)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 (готовая кухня)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764" w:rsidRDefault="00A1535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Кейтеринг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-Бавария» 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A1535D" w:rsidRDefault="00A1535D" w:rsidP="00A1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A1535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A1535D" w:rsidRDefault="00A1535D" w:rsidP="00A1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A1535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A1535D" w:rsidRDefault="00A1535D" w:rsidP="00A1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A1535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D31B25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B25" w:rsidRPr="00EC6A65" w:rsidRDefault="00D31B25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B25" w:rsidRPr="00D31B25" w:rsidRDefault="00D31B25" w:rsidP="00D31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54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 смешанного ассортимента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B25" w:rsidRDefault="00D31B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31B25" w:rsidRDefault="00D31B25" w:rsidP="00D31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пос.Южный</w:t>
            </w:r>
            <w:proofErr w:type="spellEnd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ул.В.Абаева</w:t>
            </w:r>
            <w:proofErr w:type="spellEnd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99)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кв., </w:t>
            </w:r>
            <w:proofErr w:type="spellStart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D31B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Кобегкаева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Е.Х.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31B25" w:rsidRDefault="00D31B25" w:rsidP="00D31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ул.Первомайская, 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 кв., </w:t>
            </w:r>
            <w:proofErr w:type="spellStart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D31B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D31B25" w:rsidRDefault="00D31B25" w:rsidP="00D31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</w:t>
            </w:r>
            <w:proofErr w:type="spellEnd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А.Кесаева</w:t>
            </w:r>
            <w:proofErr w:type="spellEnd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(нечетная сторона)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кв., </w:t>
            </w:r>
            <w:proofErr w:type="spellStart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D31B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Деев В.В.</w:t>
            </w:r>
          </w:p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D31B25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B25" w:rsidRPr="00EC6A65" w:rsidRDefault="00D31B25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B25" w:rsidRPr="00D31B25" w:rsidRDefault="00D31B25" w:rsidP="00D31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Кырджалийская</w:t>
            </w:r>
            <w:proofErr w:type="spellEnd"/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кв., </w:t>
            </w:r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B25" w:rsidRDefault="00D31B25" w:rsidP="00E3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«Осетия-93»</w:t>
            </w:r>
          </w:p>
          <w:p w:rsidR="00CE0246" w:rsidRDefault="00CE0246" w:rsidP="00E3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D31B25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B25" w:rsidRPr="00EC6A65" w:rsidRDefault="00D31B25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B25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воды,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B25" w:rsidRDefault="00962534" w:rsidP="009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воды,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воды,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заявка на участие в конкурсе 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воды,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Куйбышева, 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Кирова/ ул. Маркова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Кирова/ ул. </w:t>
            </w:r>
            <w:proofErr w:type="spellStart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Маркуса</w:t>
            </w:r>
            <w:proofErr w:type="spellEnd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(р-он фонтана)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Максима Горького/ ул. Ватутина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воды,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61406C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06C" w:rsidRPr="00EC6A65" w:rsidRDefault="0061406C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06C" w:rsidRPr="005E0B60" w:rsidRDefault="005E0B60" w:rsidP="005E0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пл. </w:t>
            </w:r>
            <w:proofErr w:type="gramStart"/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Штыба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8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мороженного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9AE" w:rsidRDefault="0096253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CE0246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46" w:rsidRDefault="00CE0246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0246" w:rsidRPr="002838FD" w:rsidRDefault="00CE0246" w:rsidP="00CE0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кв.м., ц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истерна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кваса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З.Э.</w:t>
            </w:r>
          </w:p>
          <w:p w:rsidR="00833E36" w:rsidRDefault="00CE0246" w:rsidP="0083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E0246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46" w:rsidRDefault="00CE0246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0246" w:rsidRPr="002838FD" w:rsidRDefault="00CE0246" w:rsidP="00CE0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ул.Владикавказская</w:t>
            </w:r>
            <w:proofErr w:type="spellEnd"/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(12 м2 торговая ч</w:t>
            </w:r>
            <w:r w:rsidR="0083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12 м2 остановочная часть), </w:t>
            </w:r>
            <w:proofErr w:type="spellStart"/>
            <w:r w:rsidR="0083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остановочный комплекс, Реализация 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продовольственных товаров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46" w:rsidRDefault="00CE024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</w:t>
            </w:r>
          </w:p>
        </w:tc>
      </w:tr>
      <w:tr w:rsidR="00CE0246" w:rsidRPr="003D6ADC" w:rsidTr="0096253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46" w:rsidRDefault="00CE0246" w:rsidP="0046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0246" w:rsidRPr="002838FD" w:rsidRDefault="00CE0246" w:rsidP="00CE0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Владикавказская, 48, 8, 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Автолавка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продукции животноводства и птицеводства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46" w:rsidRDefault="00833E3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К.В.</w:t>
            </w:r>
          </w:p>
          <w:p w:rsidR="00833E36" w:rsidRDefault="00833E3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D013FB" w:rsidP="00D0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C4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CE0246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081E25" w:rsidRPr="00F94BE8" w:rsidRDefault="00081E25" w:rsidP="0008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9273B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634FA"/>
    <w:rsid w:val="0028224C"/>
    <w:rsid w:val="00283D7C"/>
    <w:rsid w:val="002B24B7"/>
    <w:rsid w:val="002B4B98"/>
    <w:rsid w:val="002E0B7B"/>
    <w:rsid w:val="002F1CFD"/>
    <w:rsid w:val="00325B35"/>
    <w:rsid w:val="00326CEF"/>
    <w:rsid w:val="00337AF4"/>
    <w:rsid w:val="0034695B"/>
    <w:rsid w:val="0036722B"/>
    <w:rsid w:val="00367389"/>
    <w:rsid w:val="003A0677"/>
    <w:rsid w:val="003B3598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6569B"/>
    <w:rsid w:val="00475683"/>
    <w:rsid w:val="00486BAC"/>
    <w:rsid w:val="004D79AE"/>
    <w:rsid w:val="004E1522"/>
    <w:rsid w:val="00506E51"/>
    <w:rsid w:val="005119B1"/>
    <w:rsid w:val="00521C33"/>
    <w:rsid w:val="005233AB"/>
    <w:rsid w:val="00527D2B"/>
    <w:rsid w:val="0053334C"/>
    <w:rsid w:val="00566EAF"/>
    <w:rsid w:val="00581ADC"/>
    <w:rsid w:val="005925F9"/>
    <w:rsid w:val="005A39B3"/>
    <w:rsid w:val="005C4146"/>
    <w:rsid w:val="005E0B60"/>
    <w:rsid w:val="005F5066"/>
    <w:rsid w:val="005F7693"/>
    <w:rsid w:val="006078B6"/>
    <w:rsid w:val="0061406C"/>
    <w:rsid w:val="00655993"/>
    <w:rsid w:val="006651C3"/>
    <w:rsid w:val="00683358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33E36"/>
    <w:rsid w:val="008421FA"/>
    <w:rsid w:val="00870630"/>
    <w:rsid w:val="008C3F53"/>
    <w:rsid w:val="008C7D9D"/>
    <w:rsid w:val="008D7F2D"/>
    <w:rsid w:val="008F79C4"/>
    <w:rsid w:val="00903061"/>
    <w:rsid w:val="0092743B"/>
    <w:rsid w:val="00927764"/>
    <w:rsid w:val="00930849"/>
    <w:rsid w:val="009317E6"/>
    <w:rsid w:val="00932A71"/>
    <w:rsid w:val="00955324"/>
    <w:rsid w:val="00962534"/>
    <w:rsid w:val="009733F7"/>
    <w:rsid w:val="00987EFD"/>
    <w:rsid w:val="009B64AD"/>
    <w:rsid w:val="009C3338"/>
    <w:rsid w:val="009F08B8"/>
    <w:rsid w:val="009F7C2F"/>
    <w:rsid w:val="00A013FA"/>
    <w:rsid w:val="00A11DFF"/>
    <w:rsid w:val="00A1535D"/>
    <w:rsid w:val="00A228B1"/>
    <w:rsid w:val="00A45135"/>
    <w:rsid w:val="00A6600A"/>
    <w:rsid w:val="00A701EE"/>
    <w:rsid w:val="00A75250"/>
    <w:rsid w:val="00A86A6E"/>
    <w:rsid w:val="00AF02E1"/>
    <w:rsid w:val="00B12EBB"/>
    <w:rsid w:val="00B42668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515F"/>
    <w:rsid w:val="00C959EA"/>
    <w:rsid w:val="00CA0738"/>
    <w:rsid w:val="00CB776B"/>
    <w:rsid w:val="00CC0FC4"/>
    <w:rsid w:val="00CC41DD"/>
    <w:rsid w:val="00CD2569"/>
    <w:rsid w:val="00CE0246"/>
    <w:rsid w:val="00CE47BF"/>
    <w:rsid w:val="00CF01BB"/>
    <w:rsid w:val="00D00971"/>
    <w:rsid w:val="00D013FB"/>
    <w:rsid w:val="00D31B25"/>
    <w:rsid w:val="00D53345"/>
    <w:rsid w:val="00D651C3"/>
    <w:rsid w:val="00D76D84"/>
    <w:rsid w:val="00D82AAF"/>
    <w:rsid w:val="00DA13F6"/>
    <w:rsid w:val="00DA5AEA"/>
    <w:rsid w:val="00DB4B3F"/>
    <w:rsid w:val="00E30B83"/>
    <w:rsid w:val="00E42DEA"/>
    <w:rsid w:val="00E54C78"/>
    <w:rsid w:val="00E579AD"/>
    <w:rsid w:val="00E95424"/>
    <w:rsid w:val="00E95D3F"/>
    <w:rsid w:val="00E97B93"/>
    <w:rsid w:val="00EB7C91"/>
    <w:rsid w:val="00EC5D4D"/>
    <w:rsid w:val="00F07F58"/>
    <w:rsid w:val="00F354E5"/>
    <w:rsid w:val="00F356BE"/>
    <w:rsid w:val="00F42042"/>
    <w:rsid w:val="00F45678"/>
    <w:rsid w:val="00F6300A"/>
    <w:rsid w:val="00F94BE8"/>
    <w:rsid w:val="00FE0D9C"/>
    <w:rsid w:val="00FE6E64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62FB4-2F5F-48EC-A40E-9817644E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4DA7-EC96-47A0-87F4-8E0A1C26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77</cp:revision>
  <cp:lastPrinted>2019-07-12T16:51:00Z</cp:lastPrinted>
  <dcterms:created xsi:type="dcterms:W3CDTF">2017-06-30T13:11:00Z</dcterms:created>
  <dcterms:modified xsi:type="dcterms:W3CDTF">2019-07-12T16:51:00Z</dcterms:modified>
</cp:coreProperties>
</file>